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个人学术简历</w:t>
      </w:r>
    </w:p>
    <w:tbl>
      <w:tblPr>
        <w:tblStyle w:val="6"/>
        <w:tblW w:w="89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376"/>
        <w:gridCol w:w="1950"/>
        <w:gridCol w:w="245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名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别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称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院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拟申报类型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杰青/优青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代码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NSFC科学部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NSFC科学处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往年申报国家人才计划情况</w:t>
            </w:r>
          </w:p>
        </w:tc>
        <w:tc>
          <w:tcPr>
            <w:tcW w:w="6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jc w:val="left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/>
              </w:rPr>
              <w:t>按时间倒序排序</w:t>
            </w:r>
            <w:r>
              <w:rPr>
                <w:rFonts w:hint="default" w:ascii="Times New Roman" w:hAnsi="Times New Roman" w:eastAsia="楷体" w:cs="Times New Roman"/>
                <w:b/>
                <w:bCs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b/>
                <w:bCs/>
              </w:rPr>
              <w:t>详细列出历次申报时间、项目类型、是否上会、申请代码</w:t>
            </w: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</w:rPr>
              <w:t>例：</w:t>
            </w:r>
            <w:r>
              <w:rPr>
                <w:rFonts w:hint="default" w:ascii="Times New Roman" w:hAnsi="Times New Roman" w:eastAsia="楷体" w:cs="Times New Roman"/>
                <w:lang w:val="en-US" w:eastAsia="zh-CN"/>
              </w:rPr>
              <w:t>2022年，国家杰出青年科学基金，未上会，A01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44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lang w:val="en-US" w:eastAsia="zh-CN"/>
              </w:rPr>
              <w:t>2019年，国家优秀青年科学基金，上会，A01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440" w:firstLineChars="0"/>
              <w:jc w:val="left"/>
              <w:textAlignment w:val="auto"/>
              <w:rPr>
                <w:rFonts w:hint="eastAsia" w:ascii="Times New Roman" w:hAnsi="Times New Roman" w:eastAsia="楷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lang w:val="en-US" w:eastAsia="zh-CN"/>
              </w:rPr>
              <w:t>2016年，国家xx计划，未上会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440" w:firstLineChars="0"/>
              <w:jc w:val="left"/>
              <w:textAlignment w:val="auto"/>
              <w:rPr>
                <w:rFonts w:hint="eastAsia" w:ascii="Times New Roman" w:hAnsi="Times New Roman" w:eastAsia="楷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主持的国家自然科学基金项目/课题</w:t>
            </w:r>
          </w:p>
        </w:tc>
        <w:tc>
          <w:tcPr>
            <w:tcW w:w="6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/>
              </w:rPr>
              <w:t>按时间倒序排序</w:t>
            </w: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例：面上项目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>A01，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2019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eastAsia="zh-CN"/>
              </w:rPr>
              <w:t>年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440" w:firstLineChars="20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lang w:eastAsia="zh-CN"/>
              </w:rPr>
              <w:t>青年科学基金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项目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>A01，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20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>15年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主持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的其他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人才计划项目情况</w:t>
            </w:r>
          </w:p>
        </w:tc>
        <w:tc>
          <w:tcPr>
            <w:tcW w:w="6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/>
              </w:rPr>
              <w:t>按时间倒序排序</w:t>
            </w: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例：齐鲁青年学者（2019年）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lang w:eastAsia="zh-CN"/>
              </w:rPr>
              <w:t>山东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省杰青（2018年）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代表性论著</w:t>
            </w:r>
          </w:p>
        </w:tc>
        <w:tc>
          <w:tcPr>
            <w:tcW w:w="6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  <w:b/>
                <w:bCs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FF0000"/>
              </w:rPr>
              <w:t>5篇近五年内</w:t>
            </w:r>
            <w:r>
              <w:rPr>
                <w:rFonts w:hint="default" w:ascii="Times New Roman" w:hAnsi="Times New Roman" w:eastAsia="楷体" w:cs="Times New Roman"/>
                <w:b/>
                <w:bCs/>
              </w:rPr>
              <w:t>发表</w:t>
            </w: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的，</w:t>
            </w:r>
            <w:r>
              <w:rPr>
                <w:rFonts w:hint="default" w:ascii="Times New Roman" w:hAnsi="Times New Roman" w:eastAsia="楷体" w:cs="Times New Roman"/>
                <w:b/>
                <w:bCs/>
              </w:rPr>
              <w:t>包括期刊名称、影响因子</w:t>
            </w: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例：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>独立通讯，2022，Nature，IF=69.504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440" w:firstLineChars="200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>共同通讯（Last），2021，Nature，IF=69.504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" w:leftChars="0" w:right="129" w:rightChars="0" w:firstLine="440" w:firstLineChars="200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>独立第一，2020，Science，IF=63.798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" w:leftChars="0" w:right="129" w:rightChars="0" w:firstLine="440" w:firstLineChars="200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>共同第一（第1位），2019，Science，IF=63.798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" w:leftChars="0" w:right="129" w:rightChars="0" w:firstLine="440" w:firstLineChars="200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" w:leftChars="0" w:right="129" w:rightChars="0" w:firstLine="440" w:firstLineChars="20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" w:leftChars="0" w:right="129" w:rightChars="0" w:firstLine="440" w:firstLineChars="20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其他代表性学术成绩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lang w:val="en-US" w:eastAsia="zh-CN"/>
              </w:rPr>
              <w:t>（总计不超过5项）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项目：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例：山东省自然科学基金委员会, 青年基金, 2018-03 至 2020-12, 12万元, 结题, 主持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奖励：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例：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>2022年，国家技术发明奖，排名2/14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" w:leftChars="0" w:right="129" w:rightChars="0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学术兼职：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" w:leftChars="0" w:right="129" w:rightChars="0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例：20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>16-08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  <w:t>至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lang w:val="en-US" w:eastAsia="zh-CN"/>
              </w:rPr>
              <w:t xml:space="preserve"> 今，国际学术期刊《xxx》编委会副主任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9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主要学术成绩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建议</w:t>
            </w:r>
            <w:r>
              <w:rPr>
                <w:rFonts w:hint="default" w:ascii="Times New Roman" w:hAnsi="Times New Roman" w:eastAsia="楷体" w:cs="Times New Roman"/>
                <w:b/>
                <w:bCs/>
              </w:rPr>
              <w:t>以示意图形式展示，</w:t>
            </w:r>
            <w:r>
              <w:rPr>
                <w:rFonts w:hint="eastAsia" w:ascii="Times New Roman" w:hAnsi="Times New Roman" w:eastAsia="楷体" w:cs="Times New Roman"/>
                <w:b/>
                <w:bCs/>
                <w:lang w:eastAsia="zh-CN"/>
              </w:rPr>
              <w:t>归纳</w:t>
            </w:r>
            <w:r>
              <w:rPr>
                <w:rFonts w:hint="default" w:ascii="Times New Roman" w:hAnsi="Times New Roman" w:eastAsia="楷体" w:cs="Times New Roman"/>
                <w:b/>
                <w:bCs/>
              </w:rPr>
              <w:t>体现出内在逻辑关系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  <w:bookmarkStart w:id="0" w:name="_GoBack"/>
            <w:bookmarkEnd w:id="0"/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29"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iZTlkZjI3OGIzYjVhZWU0YjY1NjA3NzhiMGNhNDgifQ=="/>
  </w:docVars>
  <w:rsids>
    <w:rsidRoot w:val="00BE32D6"/>
    <w:rsid w:val="00032AB0"/>
    <w:rsid w:val="00082C02"/>
    <w:rsid w:val="000B4BB4"/>
    <w:rsid w:val="0015398A"/>
    <w:rsid w:val="00167699"/>
    <w:rsid w:val="0018517E"/>
    <w:rsid w:val="002B7E37"/>
    <w:rsid w:val="003F495A"/>
    <w:rsid w:val="00477988"/>
    <w:rsid w:val="004853B0"/>
    <w:rsid w:val="006416D3"/>
    <w:rsid w:val="00732E3D"/>
    <w:rsid w:val="00792A01"/>
    <w:rsid w:val="0079537A"/>
    <w:rsid w:val="007C4C45"/>
    <w:rsid w:val="007E50CA"/>
    <w:rsid w:val="007F5C40"/>
    <w:rsid w:val="008A3B2A"/>
    <w:rsid w:val="00905A0D"/>
    <w:rsid w:val="00992F6D"/>
    <w:rsid w:val="009B03D5"/>
    <w:rsid w:val="009C5575"/>
    <w:rsid w:val="00A23BD7"/>
    <w:rsid w:val="00A51535"/>
    <w:rsid w:val="00AC018F"/>
    <w:rsid w:val="00B60007"/>
    <w:rsid w:val="00BE32D6"/>
    <w:rsid w:val="00C17E3F"/>
    <w:rsid w:val="00C66B9C"/>
    <w:rsid w:val="00CC5BD5"/>
    <w:rsid w:val="00CE69DE"/>
    <w:rsid w:val="00D47666"/>
    <w:rsid w:val="00D54A09"/>
    <w:rsid w:val="00D61B62"/>
    <w:rsid w:val="00DA10CE"/>
    <w:rsid w:val="00DE6F98"/>
    <w:rsid w:val="00E42632"/>
    <w:rsid w:val="00EC37A5"/>
    <w:rsid w:val="00F159FC"/>
    <w:rsid w:val="00F50889"/>
    <w:rsid w:val="00F636B1"/>
    <w:rsid w:val="00FB5A80"/>
    <w:rsid w:val="00FB71C2"/>
    <w:rsid w:val="00FE0E82"/>
    <w:rsid w:val="00FF27A8"/>
    <w:rsid w:val="05C07B0D"/>
    <w:rsid w:val="0A0B6BE2"/>
    <w:rsid w:val="15A35534"/>
    <w:rsid w:val="1DB42365"/>
    <w:rsid w:val="205B24B5"/>
    <w:rsid w:val="2533042D"/>
    <w:rsid w:val="2C6A6A81"/>
    <w:rsid w:val="38825514"/>
    <w:rsid w:val="3A542333"/>
    <w:rsid w:val="47FA3EC9"/>
    <w:rsid w:val="497F63DF"/>
    <w:rsid w:val="50DE66E8"/>
    <w:rsid w:val="5F7B1084"/>
    <w:rsid w:val="665B3FB1"/>
    <w:rsid w:val="73161E91"/>
    <w:rsid w:val="75952EE8"/>
    <w:rsid w:val="7A7632E8"/>
    <w:rsid w:val="7B5A1BAF"/>
    <w:rsid w:val="7F842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3"/>
    <w:unhideWhenUsed/>
    <w:qFormat/>
    <w:uiPriority w:val="9"/>
    <w:pPr>
      <w:keepNext/>
      <w:keepLines/>
      <w:spacing w:after="17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spacing w:after="4" w:line="268" w:lineRule="auto"/>
      <w:ind w:left="10" w:firstLine="420" w:firstLineChars="200"/>
    </w:pPr>
    <w:rPr>
      <w:rFonts w:ascii="Garamond" w:hAnsi="Garamond" w:eastAsia="Garamond" w:cs="Garamond"/>
      <w:color w:val="000000"/>
      <w:sz w:val="22"/>
    </w:r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Times New Roman" w:cs="Times New Roman"/>
      <w:b/>
      <w:color w:val="00000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华中科技大学附属协和医院</Company>
  <Pages>2</Pages>
  <Words>463</Words>
  <Characters>596</Characters>
  <Lines>2</Lines>
  <Paragraphs>1</Paragraphs>
  <TotalTime>1</TotalTime>
  <ScaleCrop>false</ScaleCrop>
  <LinksUpToDate>false</LinksUpToDate>
  <CharactersWithSpaces>621</CharactersWithSpaces>
  <Application>WPS Office_11.1.0.12598_F1E327BC-269C-435d-A152-05C5408002CA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2022-10-12T09:07:00Z</dcterms:created>
  <dc:creator>Administrator</dc:creator>
  <lastModifiedBy>四毛</lastModifiedBy>
  <lastPrinted>2022-10-12T09:07:00Z</lastPrinted>
  <dcterms:modified xsi:type="dcterms:W3CDTF">2022-10-20T02:17:42Z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4FED26CA71A347348C0803C844A83D19</vt:lpwstr>
  </property>
</Properties>
</file>